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D840">
      <w:pPr>
        <w:spacing w:before="156" w:line="520" w:lineRule="exact"/>
        <w:jc w:val="center"/>
        <w:rPr>
          <w:rFonts w:hint="eastAsia"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高校</w:t>
      </w:r>
      <w:r>
        <w:rPr>
          <w:rFonts w:hint="eastAsia" w:ascii="方正小标宋简体" w:hAnsi="方正粗黑宋简体" w:eastAsia="方正小标宋简体"/>
          <w:sz w:val="36"/>
          <w:szCs w:val="36"/>
          <w:lang w:val="en-US" w:eastAsia="zh-CN"/>
        </w:rPr>
        <w:t>春季开学</w:t>
      </w:r>
      <w:r>
        <w:rPr>
          <w:rFonts w:hint="eastAsia" w:ascii="方正小标宋简体" w:hAnsi="方正粗黑宋简体" w:eastAsia="方正小标宋简体"/>
          <w:sz w:val="36"/>
          <w:szCs w:val="36"/>
        </w:rPr>
        <w:t>安全责任告知及安全提示签收表</w:t>
      </w:r>
    </w:p>
    <w:p w14:paraId="5937B87D">
      <w:pPr>
        <w:spacing w:before="156" w:line="480" w:lineRule="exact"/>
        <w:ind w:firstLine="180" w:firstLineChars="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学院名称： 公共管理学院                 班级名称: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380"/>
        <w:gridCol w:w="2380"/>
        <w:gridCol w:w="2380"/>
      </w:tblGrid>
      <w:tr w14:paraId="07C52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2D69B"/>
            <w:noWrap/>
            <w:vAlign w:val="center"/>
          </w:tcPr>
          <w:p w14:paraId="14859D60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领取人签名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2D69B"/>
            <w:noWrap/>
            <w:vAlign w:val="center"/>
          </w:tcPr>
          <w:p w14:paraId="5B26B19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领取人签名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2D69B"/>
            <w:noWrap/>
            <w:vAlign w:val="center"/>
          </w:tcPr>
          <w:p w14:paraId="1F3A8A0E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领取人签名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2D69B"/>
            <w:noWrap/>
            <w:vAlign w:val="center"/>
          </w:tcPr>
          <w:p w14:paraId="71FDA8F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领取人签名</w:t>
            </w:r>
          </w:p>
        </w:tc>
      </w:tr>
      <w:tr w14:paraId="5E8D7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970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6600B73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4E87F0D7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4D31E2C9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3E00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A86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D05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0F978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65CF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2AADBF4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3D3BDC10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216DB52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F2E1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B90A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EDB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42C7A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4B6C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189BB0DD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44D610E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6D1779A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FD8A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14C5">
            <w:pPr>
              <w:widowControl/>
              <w:pBdr>
                <w:bottom w:val="none" w:color="auto" w:sz="0" w:space="0"/>
              </w:pBd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7AF48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9E9C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A2B5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2DD59333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7A19CC93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50162E23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78A5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6DE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8249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791B6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38A7">
            <w:pPr>
              <w:widowControl/>
              <w:ind w:left="0"/>
              <w:rPr>
                <w:rFonts w:hint="eastAsia" w:ascii="宋体" w:hAnsi="宋体"/>
                <w:kern w:val="0"/>
                <w:sz w:val="24"/>
              </w:rPr>
            </w:pPr>
          </w:p>
          <w:p w14:paraId="49E61027">
            <w:pPr>
              <w:widowControl/>
              <w:ind w:left="0"/>
              <w:rPr>
                <w:rFonts w:hint="eastAsia" w:ascii="宋体" w:hAnsi="宋体"/>
                <w:kern w:val="0"/>
                <w:sz w:val="24"/>
              </w:rPr>
            </w:pPr>
          </w:p>
          <w:p w14:paraId="13C6E1F2">
            <w:pPr>
              <w:widowControl/>
              <w:ind w:left="0"/>
              <w:rPr>
                <w:rFonts w:hint="eastAsia" w:ascii="宋体" w:hAnsi="宋体"/>
                <w:kern w:val="0"/>
                <w:sz w:val="24"/>
              </w:rPr>
            </w:pPr>
          </w:p>
          <w:p w14:paraId="61B68EA4">
            <w:pPr>
              <w:widowControl/>
              <w:ind w:left="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EECA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FCCC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266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014BA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6A2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4801BFA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5B18842A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090E6F69">
            <w:pPr>
              <w:widowControl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FC22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A0E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DAE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6150F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7B78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747FC3D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55EAED3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0EAC5990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1D35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ECDD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C38F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0738F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5948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51937F83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6449321A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6AAEF304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7C6A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CCFA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12D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513B2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9E3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00DF844D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bookmarkStart w:id="0" w:name="_GoBack"/>
            <w:bookmarkEnd w:id="0"/>
          </w:p>
          <w:p w14:paraId="4955F890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4AD289A3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C048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A7B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4547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 w14:paraId="09FFCA03"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备注说明：本签收表和安全告知页请正反面打印，学生签名时请详阅内容，签名后由学院存档备查。</w:t>
      </w:r>
    </w:p>
    <w:p w14:paraId="3C489EF5"/>
    <w:sectPr>
      <w:pgSz w:w="11906" w:h="16838"/>
      <w:pgMar w:top="1247" w:right="1134" w:bottom="102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F93A32-3417-4670-99B4-D5A47B94D1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71ED78-3BD4-4F72-99B4-16FE27DB77EF}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819A307-8A36-44A6-9766-F8CA3D3017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1CF4"/>
    <w:rsid w:val="281D195D"/>
    <w:rsid w:val="6EB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2025-07-02T06:31:00Z</dcterms:created>
  <dc:creator>李荔</dc:creator>
  <cp:lastModifiedBy>李荔</cp:lastModifiedBy>
  <dcterms:modified xsi:type="dcterms:W3CDTF">2025-07-02T06:33:28Z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849953B5567544069B81452296A0F6F0_13</vt:lpwstr>
  </property>
  <property fmtid="{D5CDD505-2E9C-101B-9397-08002B2CF9AE}" pid="4" name="KSOTemplateDocerSaveRecord">
    <vt:lpwstr>eyJoZGlkIjoiODI2NjY3Nzk1NDIzOGMwNDZjNjA4YTdhMTRiY2NjZjEiLCJ1c2VySWQiOiIxNTM1Mjc0MTQyIn0=</vt:lpwstr>
  </property>
</Properties>
</file>